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A17F57">
        <w:rPr>
          <w:b/>
          <w:sz w:val="28"/>
          <w:szCs w:val="28"/>
          <w:u w:val="single"/>
        </w:rPr>
        <w:t>июнь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E006CA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 xml:space="preserve">Сведения о количестве и об общей стоимости договоров, заключенных по результатам </w:t>
            </w:r>
            <w:bookmarkStart w:id="0" w:name="_GoBack"/>
            <w:bookmarkEnd w:id="0"/>
            <w:r>
              <w:t>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AC7E37">
            <w:pPr>
              <w:jc w:val="center"/>
            </w:pPr>
          </w:p>
          <w:p w:rsidR="007C37FA" w:rsidRPr="00C70A86" w:rsidRDefault="00A17F57" w:rsidP="00EE63D6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0861CA" w:rsidRDefault="000861CA" w:rsidP="00A877E7">
            <w:pPr>
              <w:jc w:val="center"/>
            </w:pPr>
          </w:p>
          <w:p w:rsidR="007C37FA" w:rsidRDefault="00314C3A" w:rsidP="00314C3A">
            <w:pPr>
              <w:jc w:val="center"/>
            </w:pPr>
            <w:r>
              <w:t>2 000</w:t>
            </w:r>
            <w:r w:rsidR="005F732A">
              <w:t>,</w:t>
            </w:r>
            <w:r w:rsidR="00176AD2">
              <w:t>00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0861CA">
            <w:pPr>
              <w:jc w:val="center"/>
            </w:pPr>
          </w:p>
          <w:p w:rsidR="007C37FA" w:rsidRPr="00847FD9" w:rsidRDefault="00A17F57" w:rsidP="00BE7925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B159E1">
            <w:pPr>
              <w:jc w:val="center"/>
            </w:pPr>
          </w:p>
          <w:p w:rsidR="00CF1784" w:rsidRDefault="00CF1784" w:rsidP="00B159E1">
            <w:pPr>
              <w:jc w:val="center"/>
            </w:pPr>
          </w:p>
          <w:p w:rsidR="00CF1784" w:rsidRPr="00EC2AD7" w:rsidRDefault="00314C3A" w:rsidP="00176AD2">
            <w:pPr>
              <w:jc w:val="center"/>
            </w:pPr>
            <w:r>
              <w:t>2 000,00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AC7E37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  <w:r>
              <w:t>0,00</w:t>
            </w:r>
          </w:p>
        </w:tc>
      </w:tr>
      <w:tr w:rsidR="007C37FA" w:rsidTr="001C43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7C37FA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7C37FA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14C3A"/>
    <w:rsid w:val="0035157C"/>
    <w:rsid w:val="00351D00"/>
    <w:rsid w:val="00370DEB"/>
    <w:rsid w:val="003736CE"/>
    <w:rsid w:val="00381E55"/>
    <w:rsid w:val="0038279A"/>
    <w:rsid w:val="00383889"/>
    <w:rsid w:val="003B2FEC"/>
    <w:rsid w:val="003E0B87"/>
    <w:rsid w:val="00404B32"/>
    <w:rsid w:val="00414A14"/>
    <w:rsid w:val="00452256"/>
    <w:rsid w:val="004D1F4B"/>
    <w:rsid w:val="004F1AAF"/>
    <w:rsid w:val="00547799"/>
    <w:rsid w:val="005E3385"/>
    <w:rsid w:val="005F732A"/>
    <w:rsid w:val="0060543C"/>
    <w:rsid w:val="00607B2D"/>
    <w:rsid w:val="00614187"/>
    <w:rsid w:val="006427FC"/>
    <w:rsid w:val="00666F74"/>
    <w:rsid w:val="00717B1F"/>
    <w:rsid w:val="0079767B"/>
    <w:rsid w:val="007A3F4A"/>
    <w:rsid w:val="007C37FA"/>
    <w:rsid w:val="007C69C1"/>
    <w:rsid w:val="00812CDF"/>
    <w:rsid w:val="0081361F"/>
    <w:rsid w:val="00847FD9"/>
    <w:rsid w:val="008B6CED"/>
    <w:rsid w:val="0095115C"/>
    <w:rsid w:val="00A17F57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AF"/>
    <w:rsid w:val="00EE63D6"/>
    <w:rsid w:val="00EF0F81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acer</cp:lastModifiedBy>
  <cp:revision>4</cp:revision>
  <cp:lastPrinted>2014-01-10T11:25:00Z</cp:lastPrinted>
  <dcterms:created xsi:type="dcterms:W3CDTF">2016-03-07T22:12:00Z</dcterms:created>
  <dcterms:modified xsi:type="dcterms:W3CDTF">2016-07-09T17:05:00Z</dcterms:modified>
</cp:coreProperties>
</file>